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79" w:rsidRDefault="004A2843" w:rsidP="00A608EC">
      <w:pPr>
        <w:jc w:val="center"/>
        <w:rPr>
          <w:b/>
          <w:sz w:val="32"/>
        </w:rPr>
      </w:pPr>
      <w:r>
        <w:rPr>
          <w:b/>
          <w:sz w:val="32"/>
        </w:rPr>
        <w:t>2018-2019</w:t>
      </w:r>
      <w:r w:rsidR="00A608EC" w:rsidRPr="00A608EC">
        <w:rPr>
          <w:b/>
          <w:sz w:val="32"/>
        </w:rPr>
        <w:t xml:space="preserve"> OKUL AİLE BİRLİĞİ ÜYELERİ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Başkan: </w:t>
      </w:r>
      <w:r w:rsidR="004A2843" w:rsidRPr="00A608EC">
        <w:rPr>
          <w:sz w:val="32"/>
        </w:rPr>
        <w:t>SERPİL AYDOĞDU</w:t>
      </w:r>
      <w:r w:rsidR="004A2843">
        <w:rPr>
          <w:sz w:val="32"/>
        </w:rPr>
        <w:t xml:space="preserve"> 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Başkan Yardımcısı: </w:t>
      </w:r>
      <w:r w:rsidR="004A2843">
        <w:rPr>
          <w:sz w:val="32"/>
        </w:rPr>
        <w:t>IŞIL AKAR ORUÇ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Muhasip Üye: </w:t>
      </w:r>
      <w:r w:rsidR="004A2843">
        <w:rPr>
          <w:sz w:val="32"/>
        </w:rPr>
        <w:t>AYSUN KOÇ</w:t>
      </w:r>
      <w:r w:rsidR="004A2843">
        <w:rPr>
          <w:sz w:val="32"/>
        </w:rPr>
        <w:t xml:space="preserve"> </w:t>
      </w:r>
      <w:r w:rsidR="004A2843">
        <w:rPr>
          <w:sz w:val="32"/>
        </w:rPr>
        <w:t>ÇELİK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Sekreter: </w:t>
      </w:r>
      <w:r w:rsidR="004A2843">
        <w:rPr>
          <w:sz w:val="32"/>
        </w:rPr>
        <w:t>AYŞEGÜL SIDALI</w:t>
      </w:r>
    </w:p>
    <w:p w:rsidR="00A608EC" w:rsidRDefault="00A608EC" w:rsidP="00A608EC">
      <w:pPr>
        <w:rPr>
          <w:sz w:val="32"/>
        </w:rPr>
      </w:pPr>
      <w:r>
        <w:rPr>
          <w:b/>
          <w:sz w:val="32"/>
        </w:rPr>
        <w:t xml:space="preserve">Üyeler: </w:t>
      </w:r>
      <w:r w:rsidRPr="00A608EC">
        <w:rPr>
          <w:sz w:val="32"/>
        </w:rPr>
        <w:t>1</w:t>
      </w:r>
      <w:r>
        <w:rPr>
          <w:b/>
          <w:sz w:val="32"/>
        </w:rPr>
        <w:t xml:space="preserve">. </w:t>
      </w:r>
      <w:r w:rsidR="004A2843">
        <w:rPr>
          <w:sz w:val="32"/>
        </w:rPr>
        <w:t>ARZU DURU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 xml:space="preserve">    </w:t>
      </w:r>
      <w:r>
        <w:rPr>
          <w:sz w:val="32"/>
        </w:rPr>
        <w:tab/>
        <w:t xml:space="preserve">     2. </w:t>
      </w:r>
      <w:r w:rsidR="004A2843">
        <w:rPr>
          <w:sz w:val="32"/>
        </w:rPr>
        <w:t>NURAN AÇIKGÖZ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ab/>
        <w:t xml:space="preserve">     3. </w:t>
      </w:r>
      <w:r w:rsidR="004A2843">
        <w:rPr>
          <w:sz w:val="32"/>
        </w:rPr>
        <w:t>MERVE ŞENEL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ab/>
        <w:t xml:space="preserve">    </w:t>
      </w:r>
      <w:r w:rsidR="00C06D06">
        <w:rPr>
          <w:sz w:val="32"/>
        </w:rPr>
        <w:t xml:space="preserve"> </w:t>
      </w:r>
      <w:r>
        <w:rPr>
          <w:sz w:val="32"/>
        </w:rPr>
        <w:t xml:space="preserve">4. </w:t>
      </w:r>
      <w:r w:rsidR="004A2843">
        <w:rPr>
          <w:sz w:val="32"/>
        </w:rPr>
        <w:t>NURDAN İNCE</w:t>
      </w:r>
    </w:p>
    <w:p w:rsidR="00C06D06" w:rsidRDefault="00C06D06" w:rsidP="00C06D06">
      <w:pPr>
        <w:ind w:firstLine="708"/>
        <w:rPr>
          <w:sz w:val="32"/>
        </w:rPr>
      </w:pPr>
      <w:r>
        <w:rPr>
          <w:sz w:val="32"/>
        </w:rPr>
        <w:t xml:space="preserve">     5. </w:t>
      </w:r>
      <w:r w:rsidR="004A2843">
        <w:rPr>
          <w:sz w:val="32"/>
        </w:rPr>
        <w:t>CANSU YALÇIN</w:t>
      </w:r>
    </w:p>
    <w:p w:rsidR="00C06D06" w:rsidRDefault="00C06D06" w:rsidP="00C06D06">
      <w:pPr>
        <w:ind w:firstLine="708"/>
        <w:rPr>
          <w:sz w:val="32"/>
        </w:rPr>
      </w:pPr>
      <w:r>
        <w:rPr>
          <w:sz w:val="32"/>
        </w:rPr>
        <w:t xml:space="preserve">     6. </w:t>
      </w:r>
      <w:r w:rsidR="004A2843">
        <w:rPr>
          <w:sz w:val="32"/>
        </w:rPr>
        <w:t>BERNA CEBECİ</w:t>
      </w:r>
      <w:bookmarkStart w:id="0" w:name="_GoBack"/>
      <w:bookmarkEnd w:id="0"/>
    </w:p>
    <w:p w:rsidR="00A608EC" w:rsidRPr="00A608EC" w:rsidRDefault="00A608EC" w:rsidP="00A608EC">
      <w:pPr>
        <w:rPr>
          <w:b/>
          <w:sz w:val="32"/>
        </w:rPr>
      </w:pPr>
    </w:p>
    <w:sectPr w:rsidR="00A608EC" w:rsidRPr="00A6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79"/>
    <w:rsid w:val="003E47EC"/>
    <w:rsid w:val="004A2843"/>
    <w:rsid w:val="006C3597"/>
    <w:rsid w:val="00816679"/>
    <w:rsid w:val="00A608EC"/>
    <w:rsid w:val="00C06D06"/>
    <w:rsid w:val="00E80303"/>
    <w:rsid w:val="00E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cp:lastPrinted>2019-10-15T07:03:00Z</cp:lastPrinted>
  <dcterms:created xsi:type="dcterms:W3CDTF">2019-10-15T09:22:00Z</dcterms:created>
  <dcterms:modified xsi:type="dcterms:W3CDTF">2019-10-15T09:25:00Z</dcterms:modified>
</cp:coreProperties>
</file>